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5" w:rsidRDefault="00816445"/>
    <w:p w:rsidR="001049DD" w:rsidRDefault="001049DD"/>
    <w:p w:rsidR="001049DD" w:rsidRPr="00E01F87" w:rsidRDefault="001049DD" w:rsidP="001049DD">
      <w:pPr>
        <w:tabs>
          <w:tab w:val="left" w:pos="484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Kindergarten</w:t>
      </w:r>
      <w:r w:rsidRPr="00E01F8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Montessori</w:t>
      </w:r>
    </w:p>
    <w:p w:rsidR="001049DD" w:rsidRPr="00E01F87" w:rsidRDefault="001049DD" w:rsidP="001049DD">
      <w:pPr>
        <w:tabs>
          <w:tab w:val="left" w:pos="484"/>
        </w:tabs>
        <w:jc w:val="center"/>
        <w:rPr>
          <w:rFonts w:ascii="Arial" w:hAnsi="Arial" w:cs="Arial"/>
          <w:sz w:val="32"/>
          <w:szCs w:val="32"/>
        </w:rPr>
      </w:pPr>
      <w:r w:rsidRPr="00E01F87">
        <w:rPr>
          <w:rFonts w:ascii="Arial" w:hAnsi="Arial" w:cs="Arial"/>
          <w:sz w:val="32"/>
          <w:szCs w:val="32"/>
        </w:rPr>
        <w:t>School Supplies 2017-2018</w:t>
      </w:r>
    </w:p>
    <w:p w:rsidR="001049DD" w:rsidRDefault="001049DD"/>
    <w:p w:rsidR="001049DD" w:rsidRPr="001049DD" w:rsidRDefault="001049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081"/>
      </w:tblGrid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5" Blunt Scissors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 xml:space="preserve">Crayola </w:t>
            </w:r>
            <w:proofErr w:type="spellStart"/>
            <w:r w:rsidRPr="001049DD">
              <w:rPr>
                <w:rFonts w:ascii="Arial" w:hAnsi="Arial" w:cs="Arial"/>
              </w:rPr>
              <w:t>Coloured</w:t>
            </w:r>
            <w:proofErr w:type="spellEnd"/>
            <w:r w:rsidRPr="001049DD">
              <w:rPr>
                <w:rFonts w:ascii="Arial" w:hAnsi="Arial" w:cs="Arial"/>
              </w:rPr>
              <w:t xml:space="preserve"> Pencil Crayons - 24 pack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Crayola Original Thick Washable Markers (Conical Tip) - 10 pack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2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Crayola Wax Crayons - 24 pack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6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Dixon Primary #1 Pencil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Elmer's School Glue - 120 ml.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2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Expo Low Odor Dry Erase Fine Tip Marker (black)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Facial Tissue - 100 sheets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3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Glad Large Zipper Bags (10 1/2" x 1 1")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Gym Bag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2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proofErr w:type="spellStart"/>
            <w:r w:rsidRPr="001049DD">
              <w:rPr>
                <w:rFonts w:ascii="Arial" w:hAnsi="Arial" w:cs="Arial"/>
              </w:rPr>
              <w:t>Hilroy</w:t>
            </w:r>
            <w:proofErr w:type="spellEnd"/>
            <w:r w:rsidRPr="001049DD">
              <w:rPr>
                <w:rFonts w:ascii="Arial" w:hAnsi="Arial" w:cs="Arial"/>
              </w:rPr>
              <w:t xml:space="preserve"> Exercise Book - 1/2 Plain - 1/2 Interlined (9 1/8" x 7 1/8") - 72 pages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2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proofErr w:type="spellStart"/>
            <w:r w:rsidRPr="001049DD">
              <w:rPr>
                <w:rFonts w:ascii="Arial" w:hAnsi="Arial" w:cs="Arial"/>
              </w:rPr>
              <w:t>Hilroy</w:t>
            </w:r>
            <w:proofErr w:type="spellEnd"/>
            <w:r w:rsidRPr="001049DD">
              <w:rPr>
                <w:rFonts w:ascii="Arial" w:hAnsi="Arial" w:cs="Arial"/>
              </w:rPr>
              <w:t xml:space="preserve"> Exercise Book - Plain (9 1/8" x 7 1/8") - 72 pages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proofErr w:type="spellStart"/>
            <w:r w:rsidRPr="001049DD">
              <w:rPr>
                <w:rFonts w:ascii="Arial" w:hAnsi="Arial" w:cs="Arial"/>
              </w:rPr>
              <w:t>Hilroy</w:t>
            </w:r>
            <w:proofErr w:type="spellEnd"/>
            <w:r w:rsidRPr="001049DD">
              <w:rPr>
                <w:rFonts w:ascii="Arial" w:hAnsi="Arial" w:cs="Arial"/>
              </w:rPr>
              <w:t xml:space="preserve"> Manila Studio Coil Scrap Book (14'' x 11'') - 20 Sheets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Maxell Stereo Headphones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Plastic Pencil Box (8.4" x 5.6" x 2.5")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Report Cover (Prongs) - Green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Report Cover (Prongs) - Navy Blue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Report Cover (Prongs) - Orange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Report Cover (Prongs) - Purple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Report Cover (Prongs) - Red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Report Cover (Prongs) - Yellow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1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Sharpie Fine Point Permanent Marker (black)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8</w:t>
            </w:r>
          </w:p>
        </w:tc>
        <w:tc>
          <w:tcPr>
            <w:tcW w:w="9081" w:type="dxa"/>
          </w:tcPr>
          <w:p w:rsidR="001049DD" w:rsidRPr="001049DD" w:rsidRDefault="001049DD" w:rsidP="00043C3E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UHU Glue Stick - 21 g.</w:t>
            </w:r>
          </w:p>
        </w:tc>
      </w:tr>
      <w:tr w:rsidR="001049DD" w:rsidRPr="001049DD" w:rsidTr="001049DD">
        <w:tc>
          <w:tcPr>
            <w:tcW w:w="495" w:type="dxa"/>
          </w:tcPr>
          <w:p w:rsidR="001049DD" w:rsidRPr="001049DD" w:rsidRDefault="001049DD" w:rsidP="001049DD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2</w:t>
            </w:r>
          </w:p>
        </w:tc>
        <w:tc>
          <w:tcPr>
            <w:tcW w:w="9081" w:type="dxa"/>
          </w:tcPr>
          <w:p w:rsidR="001049DD" w:rsidRPr="001049DD" w:rsidRDefault="001049DD" w:rsidP="001049DD">
            <w:pPr>
              <w:rPr>
                <w:rFonts w:ascii="Arial" w:hAnsi="Arial" w:cs="Arial"/>
              </w:rPr>
            </w:pPr>
            <w:r w:rsidRPr="001049DD">
              <w:rPr>
                <w:rFonts w:ascii="Arial" w:hAnsi="Arial" w:cs="Arial"/>
              </w:rPr>
              <w:t>White Premium Eraser</w:t>
            </w:r>
          </w:p>
        </w:tc>
      </w:tr>
    </w:tbl>
    <w:p w:rsidR="001049DD" w:rsidRDefault="001049DD" w:rsidP="001049DD">
      <w:bookmarkStart w:id="0" w:name="_GoBack"/>
      <w:bookmarkEnd w:id="0"/>
    </w:p>
    <w:sectPr w:rsidR="001049DD" w:rsidSect="0010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D"/>
    <w:rsid w:val="001049DD"/>
    <w:rsid w:val="008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D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D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59E41D4B0794FB2B51560858D6B65" ma:contentTypeVersion="0" ma:contentTypeDescription="Create a new document." ma:contentTypeScope="" ma:versionID="8eaae0ed46c5fa291cd502a9fa3c4b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95DDF-8EC5-44EE-B61E-337A7CABAB42}"/>
</file>

<file path=customXml/itemProps2.xml><?xml version="1.0" encoding="utf-8"?>
<ds:datastoreItem xmlns:ds="http://schemas.openxmlformats.org/officeDocument/2006/customXml" ds:itemID="{7AD047ED-3A46-451E-9790-E5D4ADDBB33B}"/>
</file>

<file path=customXml/itemProps3.xml><?xml version="1.0" encoding="utf-8"?>
<ds:datastoreItem xmlns:ds="http://schemas.openxmlformats.org/officeDocument/2006/customXml" ds:itemID="{CEB6194D-1DC8-4C89-8913-DD0D13E37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Ann</dc:creator>
  <cp:lastModifiedBy>Phelan, Ann</cp:lastModifiedBy>
  <cp:revision>1</cp:revision>
  <dcterms:created xsi:type="dcterms:W3CDTF">2017-06-27T18:59:00Z</dcterms:created>
  <dcterms:modified xsi:type="dcterms:W3CDTF">2017-06-27T19:07:00Z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0x01010012559E41D4B0794FB2B51560858D6B65</vt:lpwstr>
  </property>
</Properties>
</file>