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DA35" w14:textId="77777777" w:rsidR="006919DB" w:rsidRPr="00CC01EB" w:rsidRDefault="006919DB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CC01EB">
        <w:rPr>
          <w:rFonts w:ascii="Georgia" w:hAnsi="Georgia"/>
          <w:b/>
          <w:sz w:val="28"/>
          <w:szCs w:val="28"/>
        </w:rPr>
        <w:t>Mountain View Elementary PAC</w:t>
      </w:r>
    </w:p>
    <w:p w14:paraId="6B14DF7F" w14:textId="77777777" w:rsidR="006919DB" w:rsidRPr="00CC01EB" w:rsidRDefault="006D7F2F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Monthly Meeting </w:t>
      </w:r>
    </w:p>
    <w:p w14:paraId="1ACEF1FA" w14:textId="77777777" w:rsidR="006919DB" w:rsidRPr="00CC01EB" w:rsidRDefault="00BB4F02" w:rsidP="006919DB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Date: April 9, 2019 </w:t>
      </w:r>
      <w:r w:rsidR="006919DB" w:rsidRPr="00CC01EB">
        <w:rPr>
          <w:rFonts w:ascii="Georgia" w:hAnsi="Georgia"/>
          <w:b/>
          <w:sz w:val="24"/>
          <w:szCs w:val="24"/>
        </w:rPr>
        <w:t>@ 6:30</w:t>
      </w:r>
    </w:p>
    <w:p w14:paraId="1025D62B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1695FB00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12CAFE81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sz w:val="24"/>
          <w:szCs w:val="24"/>
          <w:lang w:eastAsia="en-CA"/>
        </w:rPr>
        <w:t xml:space="preserve">In Attendance: </w:t>
      </w:r>
    </w:p>
    <w:p w14:paraId="109243A1" w14:textId="77777777" w:rsidR="006919DB" w:rsidRDefault="00BB4F02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Cindy Oliveira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Lynne Hamilton</w:t>
      </w:r>
    </w:p>
    <w:p w14:paraId="563923C5" w14:textId="77777777" w:rsidR="00BB4F02" w:rsidRDefault="00BB4F02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 xml:space="preserve">Cynthia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en-CA"/>
        </w:rPr>
        <w:t>Jin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Paul Moersch</w:t>
      </w:r>
    </w:p>
    <w:p w14:paraId="691E23D1" w14:textId="77777777" w:rsidR="00BB4F02" w:rsidRDefault="00BB4F02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Jody Moss</w:t>
      </w:r>
    </w:p>
    <w:p w14:paraId="4450EE4E" w14:textId="77777777" w:rsidR="00BB4F02" w:rsidRDefault="00BB4F02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FD2F6F5" w14:textId="77777777" w:rsidR="00BB4F02" w:rsidRPr="00CC01EB" w:rsidRDefault="00BB4F02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Regrets: Cindy A, Ellen, Nadine, Rhea </w:t>
      </w:r>
    </w:p>
    <w:p w14:paraId="0B58FFEE" w14:textId="77777777"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05F08BA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Welcome &amp; Call to Order</w:t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  <w:tab/>
      </w:r>
    </w:p>
    <w:p w14:paraId="08DEBB6A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p w14:paraId="63C87E17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 w:rsidRPr="00CC01EB">
        <w:rPr>
          <w:rFonts w:ascii="Georgia" w:hAnsi="Georgia"/>
          <w:sz w:val="24"/>
          <w:szCs w:val="24"/>
        </w:rPr>
        <w:t>Paul called the meet</w:t>
      </w:r>
      <w:r w:rsidR="00BB4F02">
        <w:rPr>
          <w:rFonts w:ascii="Georgia" w:hAnsi="Georgia"/>
          <w:sz w:val="24"/>
          <w:szCs w:val="24"/>
        </w:rPr>
        <w:t>ing to order at 6:32</w:t>
      </w:r>
      <w:r w:rsidR="00B76299" w:rsidRPr="00CC01EB"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14:paraId="1D9A151E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3B28F4CB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Agenda</w:t>
      </w:r>
    </w:p>
    <w:p w14:paraId="2D43E1DE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03CDE7D" w14:textId="77777777"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BB4F02">
        <w:rPr>
          <w:rFonts w:ascii="Georgia" w:hAnsi="Georgia"/>
          <w:sz w:val="24"/>
          <w:szCs w:val="24"/>
        </w:rPr>
        <w:t xml:space="preserve"> made by Cindy O, seconded by Lynne </w:t>
      </w:r>
      <w:r w:rsidRPr="00CC01EB">
        <w:rPr>
          <w:rFonts w:ascii="Georgia" w:hAnsi="Georgia"/>
          <w:sz w:val="24"/>
          <w:szCs w:val="24"/>
        </w:rPr>
        <w:t>to accept the Agenda as presented.</w:t>
      </w:r>
    </w:p>
    <w:p w14:paraId="5A3016E8" w14:textId="77777777" w:rsidR="006919DB" w:rsidRPr="00CC01EB" w:rsidRDefault="006919DB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CC01EB">
        <w:rPr>
          <w:rFonts w:ascii="Georgia" w:hAnsi="Georgia"/>
          <w:sz w:val="24"/>
          <w:szCs w:val="24"/>
        </w:rPr>
        <w:tab/>
      </w:r>
      <w:r w:rsidRPr="00CC01EB">
        <w:rPr>
          <w:rFonts w:ascii="Georgia" w:hAnsi="Georgia"/>
          <w:sz w:val="24"/>
          <w:szCs w:val="24"/>
        </w:rPr>
        <w:tab/>
      </w:r>
      <w:r w:rsidR="00BB4F02">
        <w:rPr>
          <w:rFonts w:ascii="Georgia" w:hAnsi="Georgia"/>
          <w:b/>
          <w:sz w:val="24"/>
          <w:szCs w:val="24"/>
        </w:rPr>
        <w:t>CARRIED</w:t>
      </w:r>
    </w:p>
    <w:p w14:paraId="01EBB6A6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4ACAB527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Previous Minutes</w:t>
      </w:r>
    </w:p>
    <w:p w14:paraId="5D947182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2D37EFD" w14:textId="77777777"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BB4F02">
        <w:rPr>
          <w:rFonts w:ascii="Georgia" w:hAnsi="Georgia"/>
          <w:sz w:val="24"/>
          <w:szCs w:val="24"/>
        </w:rPr>
        <w:t xml:space="preserve"> made by Cindy O, seconded by Cynthia </w:t>
      </w:r>
      <w:r w:rsidR="00F06704">
        <w:rPr>
          <w:rFonts w:ascii="Georgia" w:hAnsi="Georgia"/>
          <w:sz w:val="24"/>
          <w:szCs w:val="24"/>
        </w:rPr>
        <w:t>t</w:t>
      </w:r>
      <w:r w:rsidR="00B25481">
        <w:rPr>
          <w:rFonts w:ascii="Georgia" w:hAnsi="Georgia"/>
          <w:sz w:val="24"/>
          <w:szCs w:val="24"/>
        </w:rPr>
        <w:t>o accept the minutes of Mar 13th</w:t>
      </w:r>
      <w:r w:rsidRPr="00CC01EB">
        <w:rPr>
          <w:rFonts w:ascii="Georgia" w:hAnsi="Georgia"/>
          <w:sz w:val="24"/>
          <w:szCs w:val="24"/>
        </w:rPr>
        <w:t xml:space="preserve"> as presented.</w:t>
      </w:r>
    </w:p>
    <w:p w14:paraId="26BB85EE" w14:textId="77777777" w:rsidR="006919DB" w:rsidRPr="00CC01EB" w:rsidRDefault="00BB4F02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030DC306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41FF5C33" w14:textId="77777777"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Reports &amp; Correspondence</w:t>
      </w:r>
    </w:p>
    <w:p w14:paraId="7C80F202" w14:textId="77777777" w:rsidR="006919DB" w:rsidRPr="00CC01EB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Principal’s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 </w:t>
      </w:r>
      <w:r w:rsidR="00D85D7B" w:rsidRPr="00CC01EB">
        <w:rPr>
          <w:rFonts w:ascii="Georgia" w:hAnsi="Georgia"/>
          <w:b/>
          <w:sz w:val="24"/>
          <w:szCs w:val="24"/>
        </w:rPr>
        <w:t>Jody Moss</w:t>
      </w:r>
    </w:p>
    <w:p w14:paraId="79D133A1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9B69FE5" w14:textId="77777777" w:rsidR="006919DB" w:rsidRDefault="00BB4F02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Class based assessment by the district professional to ensure students are getting “what they need” (testing is done in a way students don’t realize they are being evaluated)</w:t>
      </w:r>
    </w:p>
    <w:p w14:paraId="1E211080" w14:textId="77777777" w:rsidR="00BB4F02" w:rsidRDefault="00BB4F02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Swimming in May is called off due to a lack of transportation</w:t>
      </w:r>
    </w:p>
    <w:p w14:paraId="7582BF16" w14:textId="77777777" w:rsidR="00BB4F02" w:rsidRDefault="00BB4F02" w:rsidP="00BB4F02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Swimming will be scheduled next year in the fall</w:t>
      </w:r>
    </w:p>
    <w:p w14:paraId="33E99EDC" w14:textId="77777777" w:rsidR="00BB4F02" w:rsidRDefault="00BB4F02" w:rsidP="00BB4F02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Parent feedback was the # of out of school activities cutting into academics especially with travel time</w:t>
      </w:r>
    </w:p>
    <w:p w14:paraId="24803F1B" w14:textId="77777777" w:rsidR="00BB4F02" w:rsidRDefault="00BB4F02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Enrollment is down for the next 2 years then projected to spike with completion of construction in the area</w:t>
      </w:r>
    </w:p>
    <w:p w14:paraId="6701B8D6" w14:textId="77777777" w:rsidR="00BB4F02" w:rsidRDefault="00BB4F02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Working with the daycare to streamline learning</w:t>
      </w:r>
    </w:p>
    <w:p w14:paraId="481CD544" w14:textId="77777777" w:rsidR="00BB4F02" w:rsidRDefault="00BB4F02" w:rsidP="00BB4F02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Focus on language skills &amp; using similar technology</w:t>
      </w:r>
    </w:p>
    <w:p w14:paraId="152E5E48" w14:textId="77777777" w:rsidR="00BB4F02" w:rsidRDefault="00BB4F02" w:rsidP="00BB4F02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Use of self-regulation skills (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en-CA"/>
        </w:rPr>
        <w:t>eg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en-CA"/>
        </w:rPr>
        <w:t>: Zen den to cool off when needed)</w:t>
      </w:r>
    </w:p>
    <w:p w14:paraId="2EE3BC0F" w14:textId="77777777" w:rsidR="00BB4F02" w:rsidRPr="00BB4F02" w:rsidRDefault="00BB4F02" w:rsidP="00BB4F02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Very receptive &amp; eager to co-ordinate</w:t>
      </w:r>
    </w:p>
    <w:p w14:paraId="71B2655C" w14:textId="77777777"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3E7796C" w14:textId="77777777" w:rsidR="00CC01EB" w:rsidRDefault="00CC01E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22A1FF1" w14:textId="77777777" w:rsidR="00BB4F02" w:rsidRDefault="00BB4F02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518361E" w14:textId="77777777" w:rsidR="00CC01EB" w:rsidRPr="00CC01EB" w:rsidRDefault="00CC01E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6CE1075E" w14:textId="77777777" w:rsidR="006919DB" w:rsidRPr="00CC01EB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lastRenderedPageBreak/>
        <w:t>President’s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        </w:t>
      </w:r>
      <w:r w:rsidRPr="00CC01EB">
        <w:rPr>
          <w:rFonts w:ascii="Georgia" w:hAnsi="Georgia"/>
          <w:b/>
          <w:sz w:val="24"/>
          <w:szCs w:val="24"/>
        </w:rPr>
        <w:t>Paul Moersch</w:t>
      </w:r>
    </w:p>
    <w:p w14:paraId="0FE4A5A0" w14:textId="77777777" w:rsidR="006919DB" w:rsidRPr="00CC01EB" w:rsidRDefault="006919DB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51B2A3FF" w14:textId="77777777" w:rsidR="006919DB" w:rsidRPr="00CC01EB" w:rsidRDefault="006919DB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4D4A424E" w14:textId="77777777" w:rsidR="00B25481" w:rsidRPr="00B25481" w:rsidRDefault="00B25481" w:rsidP="00B25481">
      <w:pPr>
        <w:pStyle w:val="ListParagraph"/>
        <w:numPr>
          <w:ilvl w:val="2"/>
          <w:numId w:val="31"/>
        </w:numPr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fr-FR" w:eastAsia="en-CA"/>
        </w:rPr>
      </w:pPr>
      <w:r w:rsidRPr="00B25481">
        <w:rPr>
          <w:rFonts w:ascii="Georgia" w:eastAsia="Times New Roman" w:hAnsi="Georgia" w:cs="Times New Roman"/>
          <w:color w:val="000000"/>
          <w:sz w:val="24"/>
          <w:szCs w:val="24"/>
          <w:lang w:val="fr-FR" w:eastAsia="en-CA"/>
        </w:rPr>
        <w:t xml:space="preserve">AGM -positions, time </w:t>
      </w:r>
      <w:proofErr w:type="spellStart"/>
      <w:r w:rsidRPr="00B25481">
        <w:rPr>
          <w:rFonts w:ascii="Georgia" w:eastAsia="Times New Roman" w:hAnsi="Georgia" w:cs="Times New Roman"/>
          <w:color w:val="000000"/>
          <w:sz w:val="24"/>
          <w:szCs w:val="24"/>
          <w:lang w:val="fr-FR" w:eastAsia="en-CA"/>
        </w:rPr>
        <w:t>req</w:t>
      </w:r>
      <w:proofErr w:type="spellEnd"/>
      <w:r w:rsidRPr="00B25481">
        <w:rPr>
          <w:rFonts w:ascii="Georgia" w:eastAsia="Times New Roman" w:hAnsi="Georgia" w:cs="Times New Roman"/>
          <w:color w:val="000000"/>
          <w:sz w:val="24"/>
          <w:szCs w:val="24"/>
          <w:lang w:val="fr-FR" w:eastAsia="en-CA"/>
        </w:rPr>
        <w:t>, descriptions</w:t>
      </w:r>
    </w:p>
    <w:p w14:paraId="34DE8DEB" w14:textId="77777777" w:rsidR="006919DB" w:rsidRDefault="006919DB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8F73335" w14:textId="77777777" w:rsidR="00BB4F02" w:rsidRDefault="00BB4F02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Need to find a treasurer</w:t>
      </w:r>
    </w:p>
    <w:p w14:paraId="1E7452FF" w14:textId="77777777" w:rsidR="00BB4F02" w:rsidRDefault="00BB4F02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Possibility for Year End Pub Night &amp; Bingo Night early next year to help fundraise for the playground</w:t>
      </w:r>
    </w:p>
    <w:p w14:paraId="6FA0B2D6" w14:textId="77777777" w:rsidR="00BB4F02" w:rsidRDefault="00BB4F02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Request from staff to cover cost of white bags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approx..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$30</w:t>
      </w:r>
    </w:p>
    <w:p w14:paraId="02F9B069" w14:textId="77777777" w:rsidR="00BB4F02" w:rsidRDefault="00BB4F02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Welcome to Kindergarten May 7</w:t>
      </w:r>
      <w:r w:rsidRPr="00BB4F02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at 11am and Paul &amp; Lynne to present for the PAC</w:t>
      </w:r>
    </w:p>
    <w:p w14:paraId="3FF15894" w14:textId="77777777" w:rsidR="00BB4F02" w:rsidRDefault="00BB4F02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DPAC</w:t>
      </w:r>
      <w:r w:rsidR="0017438A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offering free presentation on 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xploitation of </w:t>
      </w:r>
      <w:r w:rsidR="0017438A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Youth Children of the Street on April 11</w:t>
      </w:r>
      <w:r w:rsidR="0017438A" w:rsidRPr="0017438A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</w:p>
    <w:p w14:paraId="28DFF498" w14:textId="77777777" w:rsidR="0017438A" w:rsidRDefault="0017438A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Grade 5 trip is mostly funded by a community school (cost is approx. $50/student and will ask each student/family to pay $15</w:t>
      </w:r>
    </w:p>
    <w:p w14:paraId="32B738FF" w14:textId="77777777" w:rsidR="0017438A" w:rsidRDefault="0017438A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Playground: Habitat is supposed to have a quote for us by the end of this week the 12</w:t>
      </w:r>
      <w:r w:rsidRPr="0017438A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(picture &amp; description of structure from catalogue shown</w:t>
      </w:r>
    </w:p>
    <w:p w14:paraId="3A1256F1" w14:textId="77777777" w:rsidR="0017438A" w:rsidRDefault="0017438A" w:rsidP="00BB4F02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DPAC/SD43/CTA &amp; other stakeholders have written a response to Provincial Government “Review of Funding Formula”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6C9E4041" w14:textId="77777777" w:rsidR="0017438A" w:rsidRDefault="0017438A" w:rsidP="0017438A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22 recommendations</w:t>
      </w:r>
    </w:p>
    <w:p w14:paraId="0E13DC40" w14:textId="77777777" w:rsidR="0017438A" w:rsidRPr="00CC01EB" w:rsidRDefault="0017438A" w:rsidP="0017438A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Letter is available @ https://dpac43.ca/founding-model-review/</w:t>
      </w:r>
    </w:p>
    <w:p w14:paraId="2AF5469D" w14:textId="77777777" w:rsidR="004427F9" w:rsidRPr="00CC01EB" w:rsidRDefault="004427F9" w:rsidP="004427F9">
      <w:pPr>
        <w:pStyle w:val="NoSpacing"/>
        <w:rPr>
          <w:rFonts w:ascii="Georgia" w:hAnsi="Georgia"/>
          <w:b/>
          <w:sz w:val="24"/>
          <w:szCs w:val="24"/>
        </w:rPr>
      </w:pPr>
    </w:p>
    <w:p w14:paraId="1EA2B3D4" w14:textId="77777777" w:rsidR="004427F9" w:rsidRPr="00CC01EB" w:rsidRDefault="004427F9" w:rsidP="004427F9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17438A">
        <w:rPr>
          <w:rFonts w:ascii="Georgia" w:hAnsi="Georgia"/>
          <w:sz w:val="24"/>
          <w:szCs w:val="24"/>
        </w:rPr>
        <w:t xml:space="preserve"> made by Paul, seconded by Cindy O.</w:t>
      </w:r>
      <w:r w:rsidR="00025D45">
        <w:rPr>
          <w:rFonts w:ascii="Georgia" w:hAnsi="Georgia"/>
          <w:sz w:val="24"/>
          <w:szCs w:val="24"/>
        </w:rPr>
        <w:t xml:space="preserve"> to </w:t>
      </w:r>
      <w:r w:rsidR="0017438A">
        <w:rPr>
          <w:rFonts w:ascii="Georgia" w:hAnsi="Georgia"/>
          <w:sz w:val="24"/>
          <w:szCs w:val="24"/>
        </w:rPr>
        <w:t>cover the cost of the white bags - $30.</w:t>
      </w:r>
    </w:p>
    <w:p w14:paraId="62D987BB" w14:textId="77777777" w:rsidR="004427F9" w:rsidRPr="00CC01EB" w:rsidRDefault="004427F9" w:rsidP="004427F9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14:paraId="4E390838" w14:textId="77777777" w:rsidR="006919DB" w:rsidRPr="00CC01EB" w:rsidRDefault="0017438A" w:rsidP="00B76299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7CFD2CC6" w14:textId="77777777" w:rsidR="006919DB" w:rsidRPr="00CC01EB" w:rsidRDefault="004427F9" w:rsidP="004427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B76299" w:rsidRPr="00CC01EB" w14:paraId="5BF2041A" w14:textId="77777777" w:rsidTr="00B76299">
        <w:tc>
          <w:tcPr>
            <w:tcW w:w="1809" w:type="dxa"/>
          </w:tcPr>
          <w:p w14:paraId="17AB9F5E" w14:textId="77777777" w:rsidR="00B76299" w:rsidRPr="00CC01EB" w:rsidRDefault="00B76299" w:rsidP="00B76299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2E0DA14E" w14:textId="77777777" w:rsidR="00B76299" w:rsidRPr="00CC01EB" w:rsidRDefault="00B76299" w:rsidP="00B76299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B76299" w:rsidRPr="00CC01EB" w14:paraId="2C58854F" w14:textId="77777777" w:rsidTr="00B76299">
        <w:tc>
          <w:tcPr>
            <w:tcW w:w="1809" w:type="dxa"/>
          </w:tcPr>
          <w:p w14:paraId="6E944052" w14:textId="77777777" w:rsidR="00B76299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487472B0" w14:textId="77777777" w:rsidR="0017438A" w:rsidRPr="00CC01EB" w:rsidRDefault="0017438A" w:rsidP="0017438A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14:paraId="3660AF2B" w14:textId="77777777" w:rsidR="0017438A" w:rsidRDefault="0017438A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362CC74F" w14:textId="77777777" w:rsidR="00B76299" w:rsidRPr="00CC01EB" w:rsidRDefault="0017438A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Discuss with Nasrin (from the Daycare) passing along PAC information to the parents of younger kids to encourage future involvement. </w:t>
            </w:r>
          </w:p>
          <w:p w14:paraId="6EE6EE80" w14:textId="77777777" w:rsidR="00B76299" w:rsidRPr="00CC01EB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AFEF540" w14:textId="77777777" w:rsidR="00B76299" w:rsidRDefault="00B76299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02137205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3F09CE28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7636B20B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B5934DA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184D558E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69D7F190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1C5B1E5F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6EA8DC0E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F0EF21B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B6ADABC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D5651D6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638E5C07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676D57DA" w14:textId="77777777" w:rsidR="0017438A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68D021D5" w14:textId="77777777" w:rsidR="0017438A" w:rsidRPr="00CC01EB" w:rsidRDefault="0017438A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13AEC7D7" w14:textId="77777777" w:rsidR="006919DB" w:rsidRPr="00CC01EB" w:rsidRDefault="006919DB" w:rsidP="006919DB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lastRenderedPageBreak/>
        <w:t xml:space="preserve">Treasurer’s Report 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hAnsi="Georgia"/>
          <w:b/>
          <w:sz w:val="24"/>
          <w:szCs w:val="24"/>
        </w:rPr>
        <w:t>Cindy Amy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33354651" w14:textId="77777777" w:rsidR="0017438A" w:rsidRPr="0017438A" w:rsidRDefault="0017438A" w:rsidP="0017438A">
      <w:pPr>
        <w:rPr>
          <w:rFonts w:ascii="Georgia" w:hAnsi="Georgia"/>
          <w:b/>
          <w:sz w:val="24"/>
          <w:szCs w:val="24"/>
          <w:u w:val="single"/>
        </w:rPr>
      </w:pPr>
      <w:r w:rsidRPr="0017438A">
        <w:rPr>
          <w:rFonts w:ascii="Georgia" w:hAnsi="Georgia"/>
          <w:b/>
          <w:sz w:val="24"/>
          <w:szCs w:val="24"/>
          <w:u w:val="single"/>
        </w:rPr>
        <w:t>Fundraisers:</w:t>
      </w:r>
    </w:p>
    <w:p w14:paraId="1DD768A5" w14:textId="77777777" w:rsidR="0017438A" w:rsidRPr="0017438A" w:rsidRDefault="0017438A" w:rsidP="0017438A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17438A">
        <w:rPr>
          <w:rFonts w:ascii="Georgia" w:hAnsi="Georgia"/>
          <w:sz w:val="24"/>
          <w:szCs w:val="24"/>
        </w:rPr>
        <w:t>Cookie Day: (Total Revenue $131.70 / Total Expense $0.00) Profit $131.70</w:t>
      </w:r>
    </w:p>
    <w:p w14:paraId="6BD645E6" w14:textId="77777777" w:rsidR="0017438A" w:rsidRPr="0017438A" w:rsidRDefault="0017438A" w:rsidP="0017438A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17438A">
        <w:rPr>
          <w:rFonts w:ascii="Georgia" w:hAnsi="Georgia"/>
          <w:sz w:val="24"/>
          <w:szCs w:val="24"/>
        </w:rPr>
        <w:t>TCBY Treat Day: (Total Revenue $424.70 / Total Expense $281.20) Profit $143.50</w:t>
      </w:r>
    </w:p>
    <w:p w14:paraId="16447F18" w14:textId="77777777" w:rsidR="0017438A" w:rsidRPr="0017438A" w:rsidRDefault="0017438A" w:rsidP="0017438A">
      <w:pPr>
        <w:rPr>
          <w:rFonts w:ascii="Georgia" w:hAnsi="Georgia"/>
          <w:b/>
          <w:sz w:val="24"/>
          <w:szCs w:val="24"/>
          <w:u w:val="single"/>
        </w:rPr>
      </w:pPr>
      <w:r w:rsidRPr="0017438A">
        <w:rPr>
          <w:rFonts w:ascii="Georgia" w:hAnsi="Georgia"/>
          <w:b/>
          <w:sz w:val="24"/>
          <w:szCs w:val="24"/>
          <w:u w:val="single"/>
        </w:rPr>
        <w:t>Current Balance Sheet</w:t>
      </w:r>
    </w:p>
    <w:tbl>
      <w:tblPr>
        <w:tblW w:w="6460" w:type="dxa"/>
        <w:tblInd w:w="118" w:type="dxa"/>
        <w:tblLook w:val="04A0" w:firstRow="1" w:lastRow="0" w:firstColumn="1" w:lastColumn="0" w:noHBand="0" w:noVBand="1"/>
      </w:tblPr>
      <w:tblGrid>
        <w:gridCol w:w="4640"/>
        <w:gridCol w:w="1820"/>
      </w:tblGrid>
      <w:tr w:rsidR="0017438A" w:rsidRPr="0017438A" w14:paraId="2BE38B0B" w14:textId="77777777" w:rsidTr="0017438A">
        <w:trPr>
          <w:trHeight w:val="348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CCC7CFB" w14:textId="77777777" w:rsidR="0017438A" w:rsidRPr="0017438A" w:rsidRDefault="0017438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Mountain View PAC</w:t>
            </w:r>
          </w:p>
        </w:tc>
      </w:tr>
      <w:tr w:rsidR="0017438A" w:rsidRPr="0017438A" w14:paraId="3A1A1CE3" w14:textId="77777777" w:rsidTr="0017438A">
        <w:trPr>
          <w:trHeight w:val="360"/>
        </w:trPr>
        <w:tc>
          <w:tcPr>
            <w:tcW w:w="6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359E103" w14:textId="77777777" w:rsidR="0017438A" w:rsidRPr="0017438A" w:rsidRDefault="0017438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2018/19 Balance Sheet</w:t>
            </w:r>
          </w:p>
        </w:tc>
      </w:tr>
      <w:tr w:rsidR="0017438A" w:rsidRPr="0017438A" w14:paraId="6A06A08C" w14:textId="77777777" w:rsidTr="0017438A">
        <w:trPr>
          <w:trHeight w:val="312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006B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Assets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C3B514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7438A" w:rsidRPr="0017438A" w14:paraId="74974790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A045C" w14:textId="77777777" w:rsidR="0017438A" w:rsidRPr="0017438A" w:rsidRDefault="0017438A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General Account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960DAD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4,779.78 </w:t>
            </w:r>
          </w:p>
        </w:tc>
      </w:tr>
      <w:tr w:rsidR="0017438A" w:rsidRPr="0017438A" w14:paraId="526B1E1F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5579" w14:textId="77777777" w:rsidR="0017438A" w:rsidRPr="0017438A" w:rsidRDefault="0017438A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Gaming Account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58F991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6,261.52 </w:t>
            </w:r>
          </w:p>
        </w:tc>
      </w:tr>
      <w:tr w:rsidR="0017438A" w:rsidRPr="0017438A" w14:paraId="2479B2F1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F5B0F" w14:textId="77777777" w:rsidR="0017438A" w:rsidRPr="0017438A" w:rsidRDefault="0017438A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Playground Reserve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053973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2,712.96 </w:t>
            </w:r>
          </w:p>
        </w:tc>
      </w:tr>
      <w:tr w:rsidR="0017438A" w:rsidRPr="0017438A" w14:paraId="08E0A0B1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289EF" w14:textId="77777777" w:rsidR="0017438A" w:rsidRPr="0017438A" w:rsidRDefault="0017438A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Undeposited Funds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02937C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          -   </w:t>
            </w:r>
          </w:p>
        </w:tc>
      </w:tr>
      <w:tr w:rsidR="0017438A" w:rsidRPr="0017438A" w14:paraId="721D5111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152F6" w14:textId="77777777" w:rsidR="0017438A" w:rsidRPr="0017438A" w:rsidRDefault="0017438A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Cash Float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5864BB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   400.00 </w:t>
            </w:r>
          </w:p>
        </w:tc>
      </w:tr>
      <w:tr w:rsidR="0017438A" w:rsidRPr="0017438A" w14:paraId="3B822167" w14:textId="77777777" w:rsidTr="0017438A">
        <w:trPr>
          <w:trHeight w:val="348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BF22F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Assets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46DC66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double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double"/>
                <w:lang w:eastAsia="en-CA"/>
              </w:rPr>
              <w:t xml:space="preserve"> $ 13,754.26 </w:t>
            </w:r>
          </w:p>
        </w:tc>
      </w:tr>
      <w:tr w:rsidR="0017438A" w:rsidRPr="0017438A" w14:paraId="4CBAD028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A4838EC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BC7AAC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7438A" w:rsidRPr="0017438A" w14:paraId="219EF2C3" w14:textId="77777777" w:rsidTr="0017438A">
        <w:trPr>
          <w:trHeight w:val="312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066CC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Liabilities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0478E7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7438A" w:rsidRPr="0017438A" w14:paraId="5B20DBEB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3E932" w14:textId="77777777" w:rsidR="0017438A" w:rsidRPr="0017438A" w:rsidRDefault="0017438A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Accounts Payable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A61283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  2,475.50 </w:t>
            </w:r>
          </w:p>
        </w:tc>
      </w:tr>
      <w:tr w:rsidR="0017438A" w:rsidRPr="0017438A" w14:paraId="6A4C82A0" w14:textId="77777777" w:rsidTr="0017438A">
        <w:trPr>
          <w:trHeight w:val="33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1A649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Liabilities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74EA47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u w:val="double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u w:val="double"/>
                <w:lang w:eastAsia="en-CA"/>
              </w:rPr>
              <w:t xml:space="preserve"> $   2,475.50 </w:t>
            </w:r>
          </w:p>
        </w:tc>
      </w:tr>
      <w:tr w:rsidR="0017438A" w:rsidRPr="0017438A" w14:paraId="7BD4D1DF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43C365A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4FDE8B2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7438A" w:rsidRPr="0017438A" w14:paraId="576A051D" w14:textId="77777777" w:rsidTr="0017438A">
        <w:trPr>
          <w:trHeight w:val="312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456B8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Equity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FF8A51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7438A" w:rsidRPr="0017438A" w14:paraId="69AFA129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31283" w14:textId="77777777" w:rsidR="0017438A" w:rsidRPr="0017438A" w:rsidRDefault="0017438A">
            <w:pPr>
              <w:spacing w:after="0" w:line="240" w:lineRule="auto"/>
              <w:ind w:firstLineChars="100" w:firstLine="24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Current Retained Earnings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F9F16D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 xml:space="preserve"> $ 11,278.76 </w:t>
            </w:r>
          </w:p>
        </w:tc>
      </w:tr>
      <w:tr w:rsidR="0017438A" w:rsidRPr="0017438A" w14:paraId="11A15FFC" w14:textId="77777777" w:rsidTr="0017438A">
        <w:trPr>
          <w:trHeight w:val="336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69570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Equity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FA09D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u w:val="double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u w:val="double"/>
                <w:lang w:eastAsia="en-CA"/>
              </w:rPr>
              <w:t xml:space="preserve"> $ 11,278.76 </w:t>
            </w:r>
          </w:p>
        </w:tc>
      </w:tr>
      <w:tr w:rsidR="0017438A" w:rsidRPr="0017438A" w14:paraId="6BC6371C" w14:textId="77777777" w:rsidTr="0017438A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6EBFBD1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62886BF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17438A" w:rsidRPr="0017438A" w14:paraId="07B77A77" w14:textId="77777777" w:rsidTr="0017438A">
        <w:trPr>
          <w:trHeight w:val="36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E3D1254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CA"/>
              </w:rPr>
              <w:t>Total Liabilities &amp; Total Equity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F4DC61" w14:textId="77777777" w:rsidR="0017438A" w:rsidRPr="0017438A" w:rsidRDefault="0017438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double"/>
                <w:lang w:eastAsia="en-CA"/>
              </w:rPr>
            </w:pPr>
            <w:r w:rsidRPr="0017438A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u w:val="double"/>
                <w:lang w:eastAsia="en-CA"/>
              </w:rPr>
              <w:t xml:space="preserve"> $ 13,754.26 </w:t>
            </w:r>
          </w:p>
        </w:tc>
      </w:tr>
    </w:tbl>
    <w:p w14:paraId="24E1D936" w14:textId="77777777" w:rsidR="0017438A" w:rsidRPr="0017438A" w:rsidRDefault="0017438A" w:rsidP="0017438A">
      <w:pPr>
        <w:rPr>
          <w:rFonts w:ascii="Georgia" w:hAnsi="Georgia"/>
          <w:b/>
          <w:sz w:val="24"/>
          <w:szCs w:val="24"/>
          <w:u w:val="single"/>
          <w:lang w:val="en-US"/>
        </w:rPr>
      </w:pPr>
    </w:p>
    <w:p w14:paraId="0756A604" w14:textId="77777777" w:rsidR="0017438A" w:rsidRPr="0017438A" w:rsidRDefault="0017438A" w:rsidP="0017438A">
      <w:pPr>
        <w:rPr>
          <w:rFonts w:ascii="Georgia" w:hAnsi="Georgia"/>
          <w:b/>
          <w:sz w:val="24"/>
          <w:szCs w:val="24"/>
          <w:u w:val="single"/>
        </w:rPr>
      </w:pPr>
      <w:r w:rsidRPr="0017438A">
        <w:rPr>
          <w:rFonts w:ascii="Georgia" w:hAnsi="Georgia"/>
          <w:sz w:val="24"/>
          <w:szCs w:val="24"/>
        </w:rPr>
        <w:t xml:space="preserve"> </w:t>
      </w:r>
      <w:r w:rsidRPr="0017438A">
        <w:rPr>
          <w:rFonts w:ascii="Georgia" w:hAnsi="Georgia"/>
          <w:b/>
          <w:sz w:val="24"/>
          <w:szCs w:val="24"/>
          <w:u w:val="single"/>
        </w:rPr>
        <w:t>Other Information</w:t>
      </w:r>
    </w:p>
    <w:p w14:paraId="222BA02D" w14:textId="77777777" w:rsidR="0017438A" w:rsidRPr="0017438A" w:rsidRDefault="0017438A" w:rsidP="0017438A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17438A">
        <w:rPr>
          <w:rFonts w:ascii="Georgia" w:hAnsi="Georgia"/>
          <w:sz w:val="24"/>
          <w:szCs w:val="24"/>
        </w:rPr>
        <w:t>Ordered cheques.</w:t>
      </w:r>
    </w:p>
    <w:p w14:paraId="7EACA514" w14:textId="77777777" w:rsidR="0017438A" w:rsidRPr="0017438A" w:rsidRDefault="0017438A" w:rsidP="0017438A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17438A">
        <w:rPr>
          <w:rFonts w:ascii="Georgia" w:hAnsi="Georgia"/>
          <w:sz w:val="24"/>
          <w:szCs w:val="24"/>
        </w:rPr>
        <w:t>GC issued to Breakfast Program for $27.50 for cost of milk for hot lunches.</w:t>
      </w:r>
    </w:p>
    <w:p w14:paraId="4045DC16" w14:textId="77777777" w:rsidR="0017438A" w:rsidRPr="0017438A" w:rsidRDefault="0017438A" w:rsidP="0017438A">
      <w:pPr>
        <w:pStyle w:val="ListParagraph"/>
        <w:numPr>
          <w:ilvl w:val="0"/>
          <w:numId w:val="33"/>
        </w:numPr>
        <w:rPr>
          <w:rFonts w:ascii="Georgia" w:hAnsi="Georgia"/>
          <w:sz w:val="24"/>
          <w:szCs w:val="24"/>
        </w:rPr>
      </w:pPr>
      <w:r w:rsidRPr="0017438A">
        <w:rPr>
          <w:rFonts w:ascii="Georgia" w:hAnsi="Georgia"/>
          <w:sz w:val="24"/>
          <w:szCs w:val="24"/>
        </w:rPr>
        <w:t>Gaming revenue reports sent off for both gaming licenses associated with Bingo Night fundraiser.</w:t>
      </w:r>
    </w:p>
    <w:p w14:paraId="53192084" w14:textId="77777777" w:rsidR="00BE69D9" w:rsidRDefault="00BE69D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60150B5" w14:textId="77777777" w:rsidR="0017438A" w:rsidRDefault="0017438A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7B81E0AE" w14:textId="77777777" w:rsidR="0017438A" w:rsidRDefault="0017438A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40956481" w14:textId="77777777" w:rsidR="0017438A" w:rsidRDefault="0017438A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3E3D74EA" w14:textId="77777777" w:rsidR="00025D45" w:rsidRPr="00CC01EB" w:rsidRDefault="00025D45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56BB1CDB" w14:textId="77777777" w:rsidR="00025D45" w:rsidRDefault="00F06704" w:rsidP="006D7F2F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lastRenderedPageBreak/>
        <w:t>Hot Lunch</w:t>
      </w:r>
    </w:p>
    <w:p w14:paraId="634EF451" w14:textId="77777777" w:rsidR="0017438A" w:rsidRDefault="0017438A" w:rsidP="0017438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66FFC3CE" w14:textId="77777777" w:rsidR="0017438A" w:rsidRDefault="00A72CB7" w:rsidP="0017438A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March was TCBY Treat Day </w:t>
      </w:r>
    </w:p>
    <w:p w14:paraId="7D07A3C1" w14:textId="77777777" w:rsid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Unexpected success approx. $143 profit</w:t>
      </w:r>
    </w:p>
    <w:p w14:paraId="29220EDD" w14:textId="77777777" w:rsid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Well organized by TCBY</w:t>
      </w:r>
    </w:p>
    <w:p w14:paraId="1AA0EF8E" w14:textId="77777777" w:rsidR="00A72CB7" w:rsidRP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Easy delivery and provided extras as emergency back up </w:t>
      </w:r>
    </w:p>
    <w:p w14:paraId="2B12E810" w14:textId="77777777" w:rsidR="0017438A" w:rsidRDefault="0017438A" w:rsidP="0017438A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April 25</w:t>
      </w:r>
      <w:r w:rsidRPr="0017438A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Sushi </w:t>
      </w:r>
    </w:p>
    <w:p w14:paraId="0F5D809D" w14:textId="77777777" w:rsidR="0017438A" w:rsidRPr="0017438A" w:rsidRDefault="0017438A" w:rsidP="0017438A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Order forms</w:t>
      </w:r>
      <w:r w:rsidRPr="0017438A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out on the 10</w:t>
      </w:r>
      <w:r w:rsidRPr="0017438A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17438A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and due on the 18</w:t>
      </w:r>
      <w:r w:rsidRPr="0017438A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 w:rsidRPr="0017438A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</w:p>
    <w:p w14:paraId="111BAF80" w14:textId="77777777" w:rsidR="0017438A" w:rsidRPr="0017438A" w:rsidRDefault="0017438A" w:rsidP="0017438A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New entrees: spring rolls (pork) &amp; potato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koroke</w:t>
      </w:r>
      <w:proofErr w:type="spellEnd"/>
    </w:p>
    <w:p w14:paraId="6E287845" w14:textId="77777777" w:rsidR="00CC01EB" w:rsidRDefault="0017438A" w:rsidP="0017438A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May – Mexican</w:t>
      </w:r>
    </w:p>
    <w:p w14:paraId="219AE6CE" w14:textId="77777777" w:rsidR="0017438A" w:rsidRDefault="0017438A" w:rsidP="0017438A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June – Pizza Hut on Sports Day </w:t>
      </w:r>
    </w:p>
    <w:p w14:paraId="4E952A80" w14:textId="77777777" w:rsidR="0017438A" w:rsidRPr="00CC01EB" w:rsidRDefault="0017438A" w:rsidP="0017438A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June 26</w:t>
      </w:r>
      <w:r w:rsidRPr="0017438A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– Yogurt Day </w:t>
      </w:r>
    </w:p>
    <w:p w14:paraId="4B8C5D25" w14:textId="77777777" w:rsidR="0083097E" w:rsidRPr="00A72CB7" w:rsidRDefault="00BB2114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62DE3CD1" w14:textId="77777777" w:rsidR="0017438A" w:rsidRPr="00CC01EB" w:rsidRDefault="0017438A" w:rsidP="0017438A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17438A" w:rsidRPr="00CC01EB" w14:paraId="5DD92A58" w14:textId="77777777" w:rsidTr="0017438A">
        <w:tc>
          <w:tcPr>
            <w:tcW w:w="1809" w:type="dxa"/>
          </w:tcPr>
          <w:p w14:paraId="02CFF8BE" w14:textId="77777777" w:rsidR="0017438A" w:rsidRPr="00CC01EB" w:rsidRDefault="0017438A" w:rsidP="0017438A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7F864A31" w14:textId="77777777" w:rsidR="0017438A" w:rsidRPr="00CC01EB" w:rsidRDefault="0017438A" w:rsidP="0017438A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17438A" w:rsidRPr="00CC01EB" w14:paraId="62C7213E" w14:textId="77777777" w:rsidTr="0017438A">
        <w:tc>
          <w:tcPr>
            <w:tcW w:w="1809" w:type="dxa"/>
          </w:tcPr>
          <w:p w14:paraId="6F3A5C24" w14:textId="77777777" w:rsidR="0017438A" w:rsidRDefault="0017438A" w:rsidP="0017438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2CEDB9AE" w14:textId="4438A034" w:rsidR="0017438A" w:rsidRPr="00CC01EB" w:rsidRDefault="0017438A" w:rsidP="0017438A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</w:t>
            </w:r>
            <w:r w:rsidR="004E1D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 O</w:t>
            </w:r>
          </w:p>
        </w:tc>
        <w:tc>
          <w:tcPr>
            <w:tcW w:w="7767" w:type="dxa"/>
          </w:tcPr>
          <w:p w14:paraId="36F91191" w14:textId="77777777" w:rsidR="0017438A" w:rsidRPr="00CC01EB" w:rsidRDefault="0017438A" w:rsidP="0017438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0C23BADA" w14:textId="77777777" w:rsidR="0017438A" w:rsidRPr="00CC01EB" w:rsidRDefault="0017438A" w:rsidP="0017438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Check into delivery for Mexican Restaurant &amp; Pizza Hut.</w:t>
            </w:r>
          </w:p>
          <w:p w14:paraId="51C3E222" w14:textId="77777777" w:rsidR="0017438A" w:rsidRPr="00CC01EB" w:rsidRDefault="0017438A" w:rsidP="0017438A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C534123" w14:textId="77777777" w:rsidR="006D7F2F" w:rsidRPr="00CC01EB" w:rsidRDefault="006D7F2F" w:rsidP="00A72CB7">
      <w:pPr>
        <w:pStyle w:val="NoSpacing"/>
        <w:jc w:val="both"/>
        <w:rPr>
          <w:rFonts w:ascii="Georgia" w:hAnsi="Georgia"/>
          <w:b/>
          <w:sz w:val="24"/>
          <w:szCs w:val="24"/>
        </w:rPr>
      </w:pPr>
    </w:p>
    <w:p w14:paraId="70F6879F" w14:textId="77777777" w:rsidR="00025D45" w:rsidRDefault="00B25481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Fundraisers</w:t>
      </w:r>
    </w:p>
    <w:p w14:paraId="3CBDC989" w14:textId="77777777" w:rsidR="00B25481" w:rsidRDefault="00B25481" w:rsidP="00B25481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</w:p>
    <w:p w14:paraId="57E96077" w14:textId="77777777" w:rsidR="00025D45" w:rsidRDefault="00A72CB7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Perogy forms handed out afterschool on the 17</w:t>
      </w:r>
      <w:r w:rsidRPr="00A72CB7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and 18</w:t>
      </w:r>
      <w:r w:rsidRPr="00A72CB7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</w:p>
    <w:p w14:paraId="2F268AF3" w14:textId="77777777" w:rsid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Orders will arrive bundled by recipient for easy distribution</w:t>
      </w:r>
    </w:p>
    <w:p w14:paraId="74AD5E52" w14:textId="77777777" w:rsid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Email to those participating once pick up date is absolutely confirmed</w:t>
      </w:r>
    </w:p>
    <w:p w14:paraId="3A086C05" w14:textId="77777777" w:rsidR="00A72CB7" w:rsidRP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 few parents embracing the fundraising “drive” and selling at work, relatives and neighbours</w:t>
      </w:r>
    </w:p>
    <w:p w14:paraId="7024DBF2" w14:textId="77777777" w:rsidR="00A72CB7" w:rsidRDefault="00A72CB7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5116D4D7" w14:textId="77777777" w:rsidR="00A72CB7" w:rsidRDefault="00A72CB7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Plants</w:t>
      </w:r>
    </w:p>
    <w:p w14:paraId="73F014BE" w14:textId="77777777" w:rsid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Slow start with orders, expect more towards the end </w:t>
      </w:r>
    </w:p>
    <w:p w14:paraId="5C58B8A7" w14:textId="77777777" w:rsid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Some orders to come in from outside of parent community</w:t>
      </w:r>
    </w:p>
    <w:p w14:paraId="52B0D3C8" w14:textId="77777777" w:rsidR="00A72CB7" w:rsidRP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Delivery to us around 930-1000 on May 9</w:t>
      </w:r>
      <w:r w:rsidRPr="00A72CB7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</w:t>
      </w:r>
    </w:p>
    <w:p w14:paraId="64B975D2" w14:textId="77777777"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39E9F525" w14:textId="77777777" w:rsidR="00025D45" w:rsidRPr="00CC01EB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25D45" w:rsidRPr="00CC01EB" w14:paraId="0E395F4E" w14:textId="77777777" w:rsidTr="00B25481">
        <w:tc>
          <w:tcPr>
            <w:tcW w:w="1809" w:type="dxa"/>
          </w:tcPr>
          <w:p w14:paraId="5F6E6FF2" w14:textId="77777777" w:rsidR="00025D45" w:rsidRPr="00CC01EB" w:rsidRDefault="00025D45" w:rsidP="00B2548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2AC97926" w14:textId="77777777" w:rsidR="00025D45" w:rsidRPr="00CC01EB" w:rsidRDefault="00025D45" w:rsidP="00B2548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025D45" w:rsidRPr="00CC01EB" w14:paraId="14E40D85" w14:textId="77777777" w:rsidTr="00B25481">
        <w:tc>
          <w:tcPr>
            <w:tcW w:w="1809" w:type="dxa"/>
          </w:tcPr>
          <w:p w14:paraId="4A09E52A" w14:textId="77777777" w:rsidR="00025D45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78A94E14" w14:textId="77777777" w:rsidR="00A72CB7" w:rsidRPr="00CC01EB" w:rsidRDefault="00A72CB7" w:rsidP="00A72CB7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 A.</w:t>
            </w:r>
          </w:p>
        </w:tc>
        <w:tc>
          <w:tcPr>
            <w:tcW w:w="7767" w:type="dxa"/>
          </w:tcPr>
          <w:p w14:paraId="12253C98" w14:textId="77777777" w:rsidR="00025D45" w:rsidRPr="00CC01EB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39925947" w14:textId="77777777" w:rsidR="00025D45" w:rsidRPr="00CC01EB" w:rsidRDefault="00A72CB7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Sort out perogy orders and submit them. </w:t>
            </w:r>
          </w:p>
          <w:p w14:paraId="3E77CC43" w14:textId="77777777" w:rsidR="00025D45" w:rsidRPr="00CC01EB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BE75F5E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46424787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77BEF097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7320B5EE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48F06D03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4A92E82D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00E1E942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75BE3375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1CC90F56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685E109C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7BB01D9D" w14:textId="77777777" w:rsidR="00025D45" w:rsidRDefault="00B25481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lastRenderedPageBreak/>
        <w:t xml:space="preserve">Staff Appreciation </w:t>
      </w:r>
    </w:p>
    <w:p w14:paraId="2E6D1449" w14:textId="77777777"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29AFFEED" w14:textId="77777777" w:rsidR="00025D45" w:rsidRPr="00A72CB7" w:rsidRDefault="00A72CB7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Monday, May 13th</w:t>
      </w:r>
    </w:p>
    <w:p w14:paraId="5FD38BBC" w14:textId="77777777"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51A489A1" w14:textId="77777777" w:rsidR="00025D45" w:rsidRPr="00CC01EB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67"/>
      </w:tblGrid>
      <w:tr w:rsidR="00025D45" w:rsidRPr="00CC01EB" w14:paraId="1C22F974" w14:textId="77777777" w:rsidTr="00B25481">
        <w:tc>
          <w:tcPr>
            <w:tcW w:w="1809" w:type="dxa"/>
          </w:tcPr>
          <w:p w14:paraId="3040D9A1" w14:textId="77777777" w:rsidR="00025D45" w:rsidRPr="00CC01EB" w:rsidRDefault="00025D45" w:rsidP="00B2548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14:paraId="42E9BDCB" w14:textId="77777777" w:rsidR="00025D45" w:rsidRPr="00CC01EB" w:rsidRDefault="00025D45" w:rsidP="00B2548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025D45" w:rsidRPr="00CC01EB" w14:paraId="7FC50B49" w14:textId="77777777" w:rsidTr="00B25481">
        <w:tc>
          <w:tcPr>
            <w:tcW w:w="1809" w:type="dxa"/>
          </w:tcPr>
          <w:p w14:paraId="04C88F6A" w14:textId="77777777" w:rsidR="00025D45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1D3298CC" w14:textId="41DADCFE" w:rsidR="00A72CB7" w:rsidRPr="00CC01EB" w:rsidRDefault="00A72CB7" w:rsidP="00A72CB7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</w:t>
            </w:r>
            <w:r w:rsidR="004E1DF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 A</w:t>
            </w:r>
            <w:bookmarkStart w:id="0" w:name="_GoBack"/>
            <w:bookmarkEnd w:id="0"/>
          </w:p>
        </w:tc>
        <w:tc>
          <w:tcPr>
            <w:tcW w:w="7767" w:type="dxa"/>
          </w:tcPr>
          <w:p w14:paraId="391C81EF" w14:textId="77777777" w:rsidR="00025D45" w:rsidRPr="00CC01EB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14:paraId="15B16DAB" w14:textId="77777777" w:rsidR="00025D45" w:rsidRPr="00CC01EB" w:rsidRDefault="00A72CB7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Organizing the caterer. </w:t>
            </w:r>
          </w:p>
          <w:p w14:paraId="52C8E34E" w14:textId="77777777" w:rsidR="00025D45" w:rsidRPr="00CC01EB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454EFB8F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02158986" w14:textId="77777777" w:rsidR="00025D45" w:rsidRPr="00A72CB7" w:rsidRDefault="00F06704" w:rsidP="00A72CB7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A72CB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Open Questions “Parking Lot”</w:t>
      </w:r>
    </w:p>
    <w:p w14:paraId="0F4994BA" w14:textId="77777777" w:rsid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14DB5C25" w14:textId="77777777" w:rsidR="00A72CB7" w:rsidRDefault="00A72CB7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Movie Night</w:t>
      </w:r>
    </w:p>
    <w:p w14:paraId="3E6AC73E" w14:textId="77777777" w:rsid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May 10</w:t>
      </w:r>
      <w:r w:rsidRPr="00A72CB7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depending on the audio system (will confirm by beginning of May if able)</w:t>
      </w:r>
    </w:p>
    <w:p w14:paraId="216A5A29" w14:textId="77777777" w:rsid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Potentially able to use the library but food and admission is limited</w:t>
      </w:r>
    </w:p>
    <w:p w14:paraId="0811990F" w14:textId="77777777" w:rsidR="00A72CB7" w:rsidRDefault="00A72CB7" w:rsidP="00A72CB7">
      <w:pPr>
        <w:pStyle w:val="ListParagraph"/>
        <w:numPr>
          <w:ilvl w:val="1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We Chat for Mandarin speaking parents </w:t>
      </w:r>
    </w:p>
    <w:p w14:paraId="262996D6" w14:textId="77777777" w:rsidR="00A72CB7" w:rsidRDefault="00A72CB7" w:rsidP="00A72CB7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14:paraId="248C6709" w14:textId="77777777" w:rsidR="00A72CB7" w:rsidRDefault="00AB1B7C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Dates: </w:t>
      </w:r>
    </w:p>
    <w:p w14:paraId="39598F33" w14:textId="77777777" w:rsidR="00AB1B7C" w:rsidRDefault="00AB1B7C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April 19: Good Friday – no school</w:t>
      </w:r>
    </w:p>
    <w:p w14:paraId="3BD76395" w14:textId="77777777" w:rsidR="00AB1B7C" w:rsidRDefault="00AB1B7C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April 22: Easter Monday – no school</w:t>
      </w:r>
    </w:p>
    <w:p w14:paraId="51140C9E" w14:textId="77777777" w:rsidR="00AB1B7C" w:rsidRDefault="00AB1B7C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April 25: Early Dismissal (student led conference and Mountain View Park Grand Opening)</w:t>
      </w:r>
    </w:p>
    <w:p w14:paraId="0934D9CD" w14:textId="77777777" w:rsidR="00AB1B7C" w:rsidRPr="00AB1B7C" w:rsidRDefault="00AB1B7C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>April 26: Pro D Day</w:t>
      </w:r>
    </w:p>
    <w:p w14:paraId="4B943D20" w14:textId="77777777" w:rsidR="00A72CB7" w:rsidRDefault="00A72CB7" w:rsidP="00AB1B7C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10F9E28C" w14:textId="77777777" w:rsidR="00A72CB7" w:rsidRPr="00A72CB7" w:rsidRDefault="00A72CB7" w:rsidP="00A72CB7">
      <w:p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A72CB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Next PAC (AGM) meeting is May 14</w:t>
      </w:r>
      <w:r w:rsidRPr="00A72CB7">
        <w:rPr>
          <w:rFonts w:ascii="Georgia" w:eastAsia="Times New Roman" w:hAnsi="Georgia" w:cs="Times New Roman"/>
          <w:b/>
          <w:color w:val="000000"/>
          <w:sz w:val="24"/>
          <w:szCs w:val="24"/>
          <w:vertAlign w:val="superscript"/>
          <w:lang w:eastAsia="en-CA"/>
        </w:rPr>
        <w:t>th</w:t>
      </w:r>
      <w:r w:rsidRPr="00A72CB7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. </w:t>
      </w:r>
    </w:p>
    <w:p w14:paraId="5D74DA3E" w14:textId="77777777" w:rsidR="006D7F2F" w:rsidRPr="006D7F2F" w:rsidRDefault="006D7F2F" w:rsidP="00AB1B7C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14:paraId="66E55E01" w14:textId="77777777" w:rsidR="00025D45" w:rsidRDefault="00F06704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Summary &amp; Conclusion</w:t>
      </w:r>
    </w:p>
    <w:p w14:paraId="08543245" w14:textId="77777777" w:rsidR="006919DB" w:rsidRPr="00F06704" w:rsidRDefault="00BB2114" w:rsidP="00F0670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14:paraId="211935BE" w14:textId="77777777" w:rsidR="00025D45" w:rsidRPr="00CC01EB" w:rsidRDefault="00025D45" w:rsidP="00025D45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A72CB7">
        <w:rPr>
          <w:rFonts w:ascii="Georgia" w:hAnsi="Georgia"/>
          <w:sz w:val="24"/>
          <w:szCs w:val="24"/>
        </w:rPr>
        <w:t xml:space="preserve"> made by Lynne, seconded by Cynthia to adjourn the meeting at 8:20</w:t>
      </w:r>
      <w:r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14:paraId="5F2F8819" w14:textId="77777777" w:rsidR="00025D45" w:rsidRPr="00CC01EB" w:rsidRDefault="00025D45" w:rsidP="00025D45">
      <w:pPr>
        <w:pStyle w:val="NoSpacing"/>
        <w:jc w:val="right"/>
        <w:rPr>
          <w:rFonts w:ascii="Georgia" w:hAnsi="Georgia"/>
          <w:b/>
          <w:sz w:val="24"/>
          <w:szCs w:val="24"/>
        </w:rPr>
      </w:pPr>
    </w:p>
    <w:p w14:paraId="3D850B43" w14:textId="77777777" w:rsidR="00025D45" w:rsidRPr="00CC01EB" w:rsidRDefault="00A72CB7" w:rsidP="00025D45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14:paraId="340DDD8F" w14:textId="77777777" w:rsidR="004427F9" w:rsidRPr="00CC01EB" w:rsidRDefault="004427F9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12F99716" w14:textId="77777777" w:rsid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0C25DC32" w14:textId="77777777" w:rsidR="00CC01EB" w:rsidRP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37D1C4B" w14:textId="77777777"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11B33095" w14:textId="77777777" w:rsidR="00223657" w:rsidRPr="00CC01EB" w:rsidRDefault="00223657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14:paraId="225B749C" w14:textId="77777777" w:rsidR="00F14638" w:rsidRPr="00025D45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</w:p>
    <w:sectPr w:rsidR="00F14638" w:rsidRPr="00025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8C8"/>
    <w:multiLevelType w:val="hybridMultilevel"/>
    <w:tmpl w:val="E21CE248"/>
    <w:lvl w:ilvl="0" w:tplc="96E8DC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098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8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2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0E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8D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3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4433B"/>
    <w:multiLevelType w:val="hybridMultilevel"/>
    <w:tmpl w:val="07CC6C4A"/>
    <w:lvl w:ilvl="0" w:tplc="D6D2E2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CA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9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ED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6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3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B04ED"/>
    <w:multiLevelType w:val="multilevel"/>
    <w:tmpl w:val="29A8A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EB0"/>
    <w:multiLevelType w:val="hybridMultilevel"/>
    <w:tmpl w:val="979016D6"/>
    <w:lvl w:ilvl="0" w:tplc="784C56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02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06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0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2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C3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A1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9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B4E31"/>
    <w:multiLevelType w:val="multilevel"/>
    <w:tmpl w:val="EB92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72E30"/>
    <w:multiLevelType w:val="hybridMultilevel"/>
    <w:tmpl w:val="ACB65E00"/>
    <w:lvl w:ilvl="0" w:tplc="628607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F26AA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C7FEE53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4A2028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98EC02DE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3C32BC6E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5ECACEE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22AF98A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C3089914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163D6660"/>
    <w:multiLevelType w:val="hybridMultilevel"/>
    <w:tmpl w:val="237CBC5E"/>
    <w:lvl w:ilvl="0" w:tplc="49A6F4D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19A1"/>
    <w:multiLevelType w:val="hybridMultilevel"/>
    <w:tmpl w:val="64B00F0A"/>
    <w:lvl w:ilvl="0" w:tplc="5B08AC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4083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C2F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6DA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2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8D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7A01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7430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D16201"/>
    <w:multiLevelType w:val="hybridMultilevel"/>
    <w:tmpl w:val="1F9CE692"/>
    <w:lvl w:ilvl="0" w:tplc="6BB222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B092F"/>
    <w:multiLevelType w:val="hybridMultilevel"/>
    <w:tmpl w:val="C81A1BD4"/>
    <w:lvl w:ilvl="0" w:tplc="FF308134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E8EC0AE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64C2D04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F10AB0A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6736F56E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1AE8A17C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80D2A14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93E9E94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2EAA9440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0" w15:restartNumberingAfterBreak="0">
    <w:nsid w:val="336B436D"/>
    <w:multiLevelType w:val="multilevel"/>
    <w:tmpl w:val="ED58D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71050"/>
    <w:multiLevelType w:val="hybridMultilevel"/>
    <w:tmpl w:val="8B4EA25C"/>
    <w:lvl w:ilvl="0" w:tplc="43EC2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C416C"/>
    <w:multiLevelType w:val="hybridMultilevel"/>
    <w:tmpl w:val="18A25260"/>
    <w:lvl w:ilvl="0" w:tplc="941A1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CA13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A0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4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B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ED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69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A9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82EA9"/>
    <w:multiLevelType w:val="hybridMultilevel"/>
    <w:tmpl w:val="729E8730"/>
    <w:lvl w:ilvl="0" w:tplc="1009000F">
      <w:start w:val="1"/>
      <w:numFmt w:val="decimal"/>
      <w:lvlText w:val="%1."/>
      <w:lvlJc w:val="left"/>
      <w:pPr>
        <w:ind w:left="6480" w:hanging="360"/>
      </w:pPr>
    </w:lvl>
    <w:lvl w:ilvl="1" w:tplc="10090019" w:tentative="1">
      <w:start w:val="1"/>
      <w:numFmt w:val="lowerLetter"/>
      <w:lvlText w:val="%2."/>
      <w:lvlJc w:val="left"/>
      <w:pPr>
        <w:ind w:left="7200" w:hanging="360"/>
      </w:pPr>
    </w:lvl>
    <w:lvl w:ilvl="2" w:tplc="1009001B" w:tentative="1">
      <w:start w:val="1"/>
      <w:numFmt w:val="lowerRoman"/>
      <w:lvlText w:val="%3."/>
      <w:lvlJc w:val="right"/>
      <w:pPr>
        <w:ind w:left="7920" w:hanging="180"/>
      </w:pPr>
    </w:lvl>
    <w:lvl w:ilvl="3" w:tplc="1009000F" w:tentative="1">
      <w:start w:val="1"/>
      <w:numFmt w:val="decimal"/>
      <w:lvlText w:val="%4."/>
      <w:lvlJc w:val="left"/>
      <w:pPr>
        <w:ind w:left="8640" w:hanging="360"/>
      </w:pPr>
    </w:lvl>
    <w:lvl w:ilvl="4" w:tplc="10090019" w:tentative="1">
      <w:start w:val="1"/>
      <w:numFmt w:val="lowerLetter"/>
      <w:lvlText w:val="%5."/>
      <w:lvlJc w:val="left"/>
      <w:pPr>
        <w:ind w:left="9360" w:hanging="360"/>
      </w:pPr>
    </w:lvl>
    <w:lvl w:ilvl="5" w:tplc="1009001B" w:tentative="1">
      <w:start w:val="1"/>
      <w:numFmt w:val="lowerRoman"/>
      <w:lvlText w:val="%6."/>
      <w:lvlJc w:val="right"/>
      <w:pPr>
        <w:ind w:left="10080" w:hanging="180"/>
      </w:pPr>
    </w:lvl>
    <w:lvl w:ilvl="6" w:tplc="1009000F" w:tentative="1">
      <w:start w:val="1"/>
      <w:numFmt w:val="decimal"/>
      <w:lvlText w:val="%7."/>
      <w:lvlJc w:val="left"/>
      <w:pPr>
        <w:ind w:left="10800" w:hanging="360"/>
      </w:pPr>
    </w:lvl>
    <w:lvl w:ilvl="7" w:tplc="10090019" w:tentative="1">
      <w:start w:val="1"/>
      <w:numFmt w:val="lowerLetter"/>
      <w:lvlText w:val="%8."/>
      <w:lvlJc w:val="left"/>
      <w:pPr>
        <w:ind w:left="11520" w:hanging="360"/>
      </w:pPr>
    </w:lvl>
    <w:lvl w:ilvl="8" w:tplc="10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" w15:restartNumberingAfterBreak="0">
    <w:nsid w:val="48F94771"/>
    <w:multiLevelType w:val="hybridMultilevel"/>
    <w:tmpl w:val="D58A8AA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F176FC0"/>
    <w:multiLevelType w:val="hybridMultilevel"/>
    <w:tmpl w:val="E174B99E"/>
    <w:lvl w:ilvl="0" w:tplc="6F4C3F0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9EB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2C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4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AF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2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C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A5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967AF"/>
    <w:multiLevelType w:val="hybridMultilevel"/>
    <w:tmpl w:val="D4428BC8"/>
    <w:lvl w:ilvl="0" w:tplc="E49A7A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DAA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5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03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2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8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1326E"/>
    <w:multiLevelType w:val="hybridMultilevel"/>
    <w:tmpl w:val="B43E1B34"/>
    <w:lvl w:ilvl="0" w:tplc="96E8DC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855484"/>
    <w:multiLevelType w:val="hybridMultilevel"/>
    <w:tmpl w:val="39E42FDA"/>
    <w:lvl w:ilvl="0" w:tplc="1B747A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E02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E6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8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3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6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BB712E"/>
    <w:multiLevelType w:val="hybridMultilevel"/>
    <w:tmpl w:val="8B549810"/>
    <w:lvl w:ilvl="0" w:tplc="1C6827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D37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C8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0D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C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6A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27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81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F7C88"/>
    <w:multiLevelType w:val="multilevel"/>
    <w:tmpl w:val="84E6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C065FB"/>
    <w:multiLevelType w:val="hybridMultilevel"/>
    <w:tmpl w:val="DEB4524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47173B4"/>
    <w:multiLevelType w:val="hybridMultilevel"/>
    <w:tmpl w:val="E41C9A54"/>
    <w:lvl w:ilvl="0" w:tplc="5E2C5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F44A2"/>
    <w:multiLevelType w:val="multilevel"/>
    <w:tmpl w:val="7E167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5E5553"/>
    <w:multiLevelType w:val="hybridMultilevel"/>
    <w:tmpl w:val="05086354"/>
    <w:lvl w:ilvl="0" w:tplc="F5FC7C56">
      <w:start w:val="1"/>
      <w:numFmt w:val="decimal"/>
      <w:lvlText w:val="%1."/>
      <w:lvlJc w:val="left"/>
      <w:pPr>
        <w:ind w:left="643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0"/>
    <w:lvlOverride w:ilvl="1">
      <w:lvl w:ilvl="1">
        <w:numFmt w:val="lowerLetter"/>
        <w:lvlText w:val="%2."/>
        <w:lvlJc w:val="left"/>
      </w:lvl>
    </w:lvlOverride>
  </w:num>
  <w:num w:numId="3">
    <w:abstractNumId w:val="2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2"/>
  </w:num>
  <w:num w:numId="5">
    <w:abstractNumId w:val="19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</w:num>
  <w:num w:numId="11">
    <w:abstractNumId w:val="0"/>
    <w:lvlOverride w:ilvl="2">
      <w:lvl w:ilvl="2" w:tplc="AB682806">
        <w:numFmt w:val="lowerRoman"/>
        <w:lvlText w:val="%3."/>
        <w:lvlJc w:val="right"/>
      </w:lvl>
    </w:lvlOverride>
  </w:num>
  <w:num w:numId="12">
    <w:abstractNumId w:val="5"/>
  </w:num>
  <w:num w:numId="13">
    <w:abstractNumId w:val="9"/>
  </w:num>
  <w:num w:numId="14">
    <w:abstractNumId w:val="16"/>
  </w:num>
  <w:num w:numId="15">
    <w:abstractNumId w:val="15"/>
  </w:num>
  <w:num w:numId="16">
    <w:abstractNumId w:val="15"/>
    <w:lvlOverride w:ilvl="1">
      <w:lvl w:ilvl="1" w:tplc="889EB0CE">
        <w:numFmt w:val="lowerLetter"/>
        <w:lvlText w:val="%2."/>
        <w:lvlJc w:val="left"/>
      </w:lvl>
    </w:lvlOverride>
  </w:num>
  <w:num w:numId="17">
    <w:abstractNumId w:val="7"/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8"/>
  </w:num>
  <w:num w:numId="21">
    <w:abstractNumId w:val="1"/>
  </w:num>
  <w:num w:numId="22">
    <w:abstractNumId w:val="3"/>
  </w:num>
  <w:num w:numId="23">
    <w:abstractNumId w:val="23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1"/>
  </w:num>
  <w:num w:numId="26">
    <w:abstractNumId w:val="17"/>
  </w:num>
  <w:num w:numId="27">
    <w:abstractNumId w:val="21"/>
  </w:num>
  <w:num w:numId="28">
    <w:abstractNumId w:val="14"/>
  </w:num>
  <w:num w:numId="29">
    <w:abstractNumId w:val="8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9DB"/>
    <w:rsid w:val="00025D45"/>
    <w:rsid w:val="00073179"/>
    <w:rsid w:val="0017438A"/>
    <w:rsid w:val="00201F89"/>
    <w:rsid w:val="00223657"/>
    <w:rsid w:val="002D3978"/>
    <w:rsid w:val="004427F9"/>
    <w:rsid w:val="004E1DF7"/>
    <w:rsid w:val="005C0142"/>
    <w:rsid w:val="006919DB"/>
    <w:rsid w:val="006D7F2F"/>
    <w:rsid w:val="007F67D1"/>
    <w:rsid w:val="00825212"/>
    <w:rsid w:val="0083097E"/>
    <w:rsid w:val="008309A5"/>
    <w:rsid w:val="00834992"/>
    <w:rsid w:val="008F7D4E"/>
    <w:rsid w:val="0092146E"/>
    <w:rsid w:val="00A72CB7"/>
    <w:rsid w:val="00AB1B7C"/>
    <w:rsid w:val="00B25481"/>
    <w:rsid w:val="00B76299"/>
    <w:rsid w:val="00BB2114"/>
    <w:rsid w:val="00BB4F02"/>
    <w:rsid w:val="00BE69D9"/>
    <w:rsid w:val="00CC01EB"/>
    <w:rsid w:val="00CD4CEB"/>
    <w:rsid w:val="00D70387"/>
    <w:rsid w:val="00D85D7B"/>
    <w:rsid w:val="00EA055F"/>
    <w:rsid w:val="00F06704"/>
    <w:rsid w:val="00F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58F2"/>
  <w15:docId w15:val="{298C8234-BD3E-4934-A2E6-2AD6B7F5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19DB"/>
  </w:style>
  <w:style w:type="paragraph" w:styleId="NoSpacing">
    <w:name w:val="No Spacing"/>
    <w:uiPriority w:val="1"/>
    <w:qFormat/>
    <w:rsid w:val="0069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9DB"/>
    <w:pPr>
      <w:ind w:left="720"/>
      <w:contextualSpacing/>
    </w:pPr>
  </w:style>
  <w:style w:type="table" w:styleId="TableGrid">
    <w:name w:val="Table Grid"/>
    <w:basedOn w:val="TableNormal"/>
    <w:uiPriority w:val="59"/>
    <w:rsid w:val="00B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5_x002d_2016 xmlns="ef4c318f-81e6-4bfd-a46d-7f48123006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B8C031E4B66488116C506B8B8C377" ma:contentTypeVersion="1" ma:contentTypeDescription="Create a new document." ma:contentTypeScope="" ma:versionID="8019defd93c5fd6ef16df1b01a2419dd">
  <xsd:schema xmlns:xsd="http://www.w3.org/2001/XMLSchema" xmlns:xs="http://www.w3.org/2001/XMLSchema" xmlns:p="http://schemas.microsoft.com/office/2006/metadata/properties" xmlns:ns2="ef4c318f-81e6-4bfd-a46d-7f4812300689" targetNamespace="http://schemas.microsoft.com/office/2006/metadata/properties" ma:root="true" ma:fieldsID="ef3563d3f33a2df73eab1cb54fd25dc9" ns2:_="">
    <xsd:import namespace="ef4c318f-81e6-4bfd-a46d-7f4812300689"/>
    <xsd:element name="properties">
      <xsd:complexType>
        <xsd:sequence>
          <xsd:element name="documentManagement">
            <xsd:complexType>
              <xsd:all>
                <xsd:element ref="ns2:_x0032_015_x002d_20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318f-81e6-4bfd-a46d-7f4812300689" elementFormDefault="qualified">
    <xsd:import namespace="http://schemas.microsoft.com/office/2006/documentManagement/types"/>
    <xsd:import namespace="http://schemas.microsoft.com/office/infopath/2007/PartnerControls"/>
    <xsd:element name="_x0032_015_x002d_2016" ma:index="8" nillable="true" ma:displayName="2015-2016" ma:internalName="_x0032_015_x002d_2016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E3BE9-60C1-40D8-A739-4FF7A6789721}"/>
</file>

<file path=customXml/itemProps2.xml><?xml version="1.0" encoding="utf-8"?>
<ds:datastoreItem xmlns:ds="http://schemas.openxmlformats.org/officeDocument/2006/customXml" ds:itemID="{06575B40-4998-4F18-B2AB-B2E3D9F43F46}"/>
</file>

<file path=customXml/itemProps3.xml><?xml version="1.0" encoding="utf-8"?>
<ds:datastoreItem xmlns:ds="http://schemas.openxmlformats.org/officeDocument/2006/customXml" ds:itemID="{C6D9EF76-D0EB-436F-98C6-E85CC976CDEC}"/>
</file>

<file path=customXml/itemProps4.xml><?xml version="1.0" encoding="utf-8"?>
<ds:datastoreItem xmlns:ds="http://schemas.openxmlformats.org/officeDocument/2006/customXml" ds:itemID="{525CEB93-9F5A-40C6-891B-674718AB6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Rhea</dc:creator>
  <cp:lastModifiedBy>Paul Moersch</cp:lastModifiedBy>
  <cp:revision>3</cp:revision>
  <cp:lastPrinted>2019-04-09T03:18:00Z</cp:lastPrinted>
  <dcterms:created xsi:type="dcterms:W3CDTF">2019-04-14T21:46:00Z</dcterms:created>
  <dcterms:modified xsi:type="dcterms:W3CDTF">2019-04-19T02:23:00Z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0x01010043EB8C031E4B66488116C506B8B8C377</vt:lpwstr>
  </property>
</Properties>
</file>